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CF" w:rsidRPr="006056AA" w:rsidRDefault="00F640CF" w:rsidP="00F640CF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F640CF" w:rsidRDefault="00F640CF" w:rsidP="00F640C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2011</w:t>
      </w:r>
    </w:p>
    <w:p w:rsidR="00F640CF" w:rsidRPr="008D0276" w:rsidRDefault="00294777" w:rsidP="00F640CF">
      <w:pPr>
        <w:jc w:val="center"/>
        <w:rPr>
          <w:rFonts w:ascii="Arial" w:hAnsi="Arial" w:cs="Arial"/>
          <w:b/>
          <w:sz w:val="28"/>
          <w:szCs w:val="28"/>
        </w:rPr>
      </w:pPr>
      <w:r w:rsidRPr="00294777">
        <w:rPr>
          <w:rFonts w:ascii="Arial" w:hAnsi="Arial" w:cs="Arial"/>
        </w:rPr>
        <w:t>in der jeweils gültigen Fassung</w:t>
      </w:r>
    </w:p>
    <w:p w:rsidR="00F640CF" w:rsidRPr="004669D6" w:rsidRDefault="00F640CF" w:rsidP="00F640CF">
      <w:pPr>
        <w:spacing w:before="120" w:after="720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F640CF" w:rsidRPr="00053790" w:rsidTr="002452E0">
        <w:tc>
          <w:tcPr>
            <w:tcW w:w="3708" w:type="dxa"/>
            <w:shd w:val="clear" w:color="auto" w:fill="auto"/>
          </w:tcPr>
          <w:p w:rsidR="00F640CF" w:rsidRPr="00053790" w:rsidRDefault="00F640CF" w:rsidP="002452E0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F640CF" w:rsidRPr="00053790" w:rsidRDefault="00F640CF" w:rsidP="002452E0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 xml:space="preserve">HRSGe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SFö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BK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GyGe</w:t>
            </w:r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  <w:r w:rsidRPr="000B3C2D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0B3C2D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Pr="000B3C2D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Pr="000B3C2D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01.08.2022</w:t>
            </w:r>
          </w:p>
        </w:tc>
      </w:tr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Vera Vorbild</w:t>
            </w:r>
            <w:r w:rsidRPr="006056AA">
              <w:rPr>
                <w:rFonts w:ascii="Arial" w:hAnsi="Arial" w:cs="Arial"/>
                <w:color w:val="0000FF"/>
              </w:rPr>
              <w:t>, Schulleiterin</w:t>
            </w:r>
          </w:p>
        </w:tc>
      </w:tr>
    </w:tbl>
    <w:p w:rsidR="00F640CF" w:rsidRPr="004669D6" w:rsidRDefault="00F640CF" w:rsidP="00F640CF">
      <w:pPr>
        <w:spacing w:before="9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an der Schule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Deutsch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Sport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</w:tcPr>
          <w:p w:rsidR="00F640CF" w:rsidRPr="006056AA" w:rsidRDefault="00F640CF" w:rsidP="002452E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F640CF" w:rsidTr="002452E0">
        <w:tc>
          <w:tcPr>
            <w:tcW w:w="3708" w:type="dxa"/>
          </w:tcPr>
          <w:p w:rsidR="00F640CF" w:rsidRDefault="00F640CF" w:rsidP="002452E0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AD170A">
              <w:rPr>
                <w:rFonts w:ascii="Arial" w:hAnsi="Arial" w:cs="Arial"/>
                <w:b/>
              </w:rPr>
              <w:t>Endnote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</w:tcPr>
          <w:p w:rsidR="00F640CF" w:rsidRPr="006056AA" w:rsidRDefault="00F640CF" w:rsidP="002452E0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F640CF" w:rsidTr="00245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40CF" w:rsidRPr="006056AA" w:rsidRDefault="00F640CF" w:rsidP="002452E0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02.08.2022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40CF" w:rsidRDefault="00F640CF" w:rsidP="002452E0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40CF" w:rsidRPr="006056AA" w:rsidRDefault="00F640CF" w:rsidP="002452E0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F640CF" w:rsidTr="00245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0CF" w:rsidRPr="00821A0C" w:rsidRDefault="00F640CF" w:rsidP="002452E0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40CF" w:rsidRDefault="00F640CF" w:rsidP="002452E0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0CF" w:rsidRPr="00821A0C" w:rsidRDefault="00F640CF" w:rsidP="002452E0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Vera Vorbild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Schulleiterin)</w:t>
            </w:r>
          </w:p>
        </w:tc>
      </w:tr>
    </w:tbl>
    <w:p w:rsidR="00F640CF" w:rsidRPr="005F7C6D" w:rsidRDefault="00F640CF" w:rsidP="00F640CF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F640CF" w:rsidTr="002452E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40CF" w:rsidRPr="006056AA" w:rsidRDefault="00F640CF" w:rsidP="002452E0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02.08.2022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40CF" w:rsidRDefault="00F640CF" w:rsidP="002452E0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40CF" w:rsidRPr="006056AA" w:rsidRDefault="00F640CF" w:rsidP="002452E0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F640CF" w:rsidTr="002452E0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0CF" w:rsidRPr="00821A0C" w:rsidRDefault="00F640CF" w:rsidP="002452E0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40CF" w:rsidRDefault="00F640CF" w:rsidP="002452E0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0CF" w:rsidRPr="00821A0C" w:rsidRDefault="00F640CF" w:rsidP="002452E0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D3818" w:rsidRDefault="006D3818" w:rsidP="00F640CF">
      <w:pPr>
        <w:spacing w:before="12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lastRenderedPageBreak/>
        <w:t>Beurteilungsgrundlagen</w:t>
      </w:r>
    </w:p>
    <w:p w:rsidR="0067005D" w:rsidRDefault="00355C2B" w:rsidP="0067005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005D">
        <w:rPr>
          <w:rFonts w:ascii="Arial" w:hAnsi="Arial" w:cs="Arial"/>
          <w:sz w:val="22"/>
          <w:szCs w:val="22"/>
        </w:rPr>
        <w:t>Ordnung des Vorbereitungsdienstes und der Staatspr</w:t>
      </w:r>
      <w:r w:rsidR="0067005D">
        <w:rPr>
          <w:rFonts w:ascii="Arial" w:hAnsi="Arial" w:cs="Arial"/>
          <w:sz w:val="22"/>
          <w:szCs w:val="22"/>
        </w:rPr>
        <w:t>üfung für Lehrämter an Schulen</w:t>
      </w:r>
    </w:p>
    <w:p w:rsidR="00355C2B" w:rsidRPr="0067005D" w:rsidRDefault="00355C2B" w:rsidP="0067005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005D">
        <w:rPr>
          <w:rFonts w:ascii="Arial" w:hAnsi="Arial" w:cs="Arial"/>
          <w:sz w:val="22"/>
          <w:szCs w:val="22"/>
        </w:rPr>
        <w:t xml:space="preserve">Kerncurriculum (RdErl. </w:t>
      </w:r>
      <w:r w:rsidR="0067005D" w:rsidRPr="0067005D">
        <w:rPr>
          <w:rFonts w:ascii="Arial" w:hAnsi="Arial" w:cs="Arial"/>
          <w:sz w:val="22"/>
          <w:szCs w:val="22"/>
        </w:rPr>
        <w:t>d</w:t>
      </w:r>
      <w:r w:rsidRPr="0067005D">
        <w:rPr>
          <w:rFonts w:ascii="Arial" w:hAnsi="Arial" w:cs="Arial"/>
          <w:sz w:val="22"/>
          <w:szCs w:val="22"/>
        </w:rPr>
        <w:t>es</w:t>
      </w:r>
      <w:r w:rsidR="0067005D" w:rsidRPr="0067005D">
        <w:rPr>
          <w:rFonts w:ascii="Arial" w:hAnsi="Arial" w:cs="Arial"/>
          <w:sz w:val="22"/>
          <w:szCs w:val="22"/>
        </w:rPr>
        <w:t xml:space="preserve"> Ministeriums für Schule und Bildung vom 25.03.2021</w:t>
      </w:r>
      <w:r w:rsidRPr="0067005D">
        <w:rPr>
          <w:rFonts w:ascii="Arial" w:hAnsi="Arial" w:cs="Arial"/>
          <w:sz w:val="22"/>
          <w:szCs w:val="22"/>
        </w:rPr>
        <w:t>)</w:t>
      </w:r>
    </w:p>
    <w:p w:rsidR="006D3818" w:rsidRDefault="006D3818" w:rsidP="006700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6D3818" w:rsidRDefault="006D3818" w:rsidP="006700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Style w:val="Tabellenraster"/>
        <w:tblW w:w="0" w:type="auto"/>
        <w:tblInd w:w="397" w:type="dxa"/>
        <w:tblLook w:val="01E0" w:firstRow="1" w:lastRow="1" w:firstColumn="1" w:lastColumn="1" w:noHBand="0" w:noVBand="0"/>
      </w:tblPr>
      <w:tblGrid>
        <w:gridCol w:w="1969"/>
        <w:gridCol w:w="3021"/>
        <w:gridCol w:w="3675"/>
      </w:tblGrid>
      <w:tr w:rsidR="006D3818" w:rsidRPr="00D12435" w:rsidTr="009E16F2">
        <w:tc>
          <w:tcPr>
            <w:tcW w:w="198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6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704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530FAC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</w:t>
            </w:r>
            <w:r w:rsidR="0054064C">
              <w:rPr>
                <w:rFonts w:ascii="Arial" w:hAnsi="Arial" w:cs="Arial"/>
                <w:color w:val="0000FF"/>
              </w:rPr>
              <w:t>.07</w:t>
            </w:r>
            <w:r w:rsidR="00355C2B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Büchner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530FAC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23</w:t>
            </w:r>
            <w:r w:rsidR="0054064C">
              <w:rPr>
                <w:rFonts w:ascii="Arial" w:hAnsi="Arial" w:cs="Arial"/>
                <w:color w:val="0000FF"/>
              </w:rPr>
              <w:t>.12</w:t>
            </w:r>
            <w:r w:rsidR="00355C2B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3060" w:type="dxa"/>
          </w:tcPr>
          <w:p w:rsidR="006D3818" w:rsidRPr="006056AA" w:rsidRDefault="00A01E2A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704" w:type="dxa"/>
          </w:tcPr>
          <w:p w:rsidR="006D3818" w:rsidRPr="006056AA" w:rsidRDefault="00A01E2A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Herr Schnell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A45109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="00530FAC">
              <w:rPr>
                <w:rFonts w:ascii="Arial" w:hAnsi="Arial" w:cs="Arial"/>
                <w:color w:val="0000FF"/>
              </w:rPr>
              <w:t>.06</w:t>
            </w:r>
            <w:r w:rsidR="00355C2B">
              <w:rPr>
                <w:rFonts w:ascii="Arial" w:hAnsi="Arial" w:cs="Arial"/>
                <w:color w:val="0000FF"/>
              </w:rPr>
              <w:t>.20</w:t>
            </w:r>
            <w:r w:rsidR="00530FAC"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A45109" w:rsidP="00265F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="00530FAC">
              <w:rPr>
                <w:rFonts w:ascii="Arial" w:hAnsi="Arial" w:cs="Arial"/>
                <w:color w:val="0000FF"/>
              </w:rPr>
              <w:t>.06</w:t>
            </w:r>
            <w:r w:rsidR="00355C2B">
              <w:rPr>
                <w:rFonts w:ascii="Arial" w:hAnsi="Arial" w:cs="Arial"/>
                <w:color w:val="0000FF"/>
              </w:rPr>
              <w:t>.20</w:t>
            </w:r>
            <w:r w:rsidR="00530FAC"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Läufer</w:t>
            </w:r>
          </w:p>
        </w:tc>
      </w:tr>
    </w:tbl>
    <w:p w:rsidR="00DF286C" w:rsidRDefault="00DF286C" w:rsidP="00DF286C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DF286C" w:rsidRPr="00570BDE" w:rsidTr="00BD400D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DF286C" w:rsidRPr="00570BDE" w:rsidTr="00BD400D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BD400D" w:rsidRDefault="00BD400D" w:rsidP="00BD400D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/ des Ausbildungsbeauftragten eingeholt am: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299"/>
      </w:tblGrid>
      <w:tr w:rsidR="00BD400D" w:rsidRPr="00570BDE" w:rsidTr="007936F0">
        <w:tc>
          <w:tcPr>
            <w:tcW w:w="2375" w:type="dxa"/>
            <w:shd w:val="clear" w:color="auto" w:fill="auto"/>
          </w:tcPr>
          <w:p w:rsidR="00BD400D" w:rsidRPr="00570BDE" w:rsidRDefault="00BD400D" w:rsidP="00793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BD400D" w:rsidRPr="00570BDE" w:rsidRDefault="00BD400D" w:rsidP="007936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/ des Ausbildungsbeauftragten</w:t>
            </w:r>
          </w:p>
        </w:tc>
      </w:tr>
      <w:tr w:rsidR="00BD400D" w:rsidRPr="00570BDE" w:rsidTr="007936F0">
        <w:tc>
          <w:tcPr>
            <w:tcW w:w="2375" w:type="dxa"/>
            <w:shd w:val="clear" w:color="auto" w:fill="auto"/>
          </w:tcPr>
          <w:p w:rsidR="00BD400D" w:rsidRPr="00570BDE" w:rsidRDefault="00530FAC" w:rsidP="007936F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29.07.2022</w:t>
            </w:r>
          </w:p>
        </w:tc>
        <w:tc>
          <w:tcPr>
            <w:tcW w:w="6336" w:type="dxa"/>
            <w:shd w:val="clear" w:color="auto" w:fill="auto"/>
          </w:tcPr>
          <w:p w:rsidR="00BD400D" w:rsidRPr="00570BDE" w:rsidRDefault="00BD400D" w:rsidP="007936F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B</w:t>
            </w:r>
            <w:r w:rsidR="006D5304">
              <w:rPr>
                <w:rFonts w:ascii="Arial" w:hAnsi="Arial" w:cs="Arial"/>
                <w:color w:val="0000FF"/>
              </w:rPr>
              <w:t>a</w:t>
            </w:r>
            <w:r>
              <w:rPr>
                <w:rFonts w:ascii="Arial" w:hAnsi="Arial" w:cs="Arial"/>
                <w:color w:val="0000FF"/>
              </w:rPr>
              <w:t>chmann</w:t>
            </w:r>
          </w:p>
        </w:tc>
      </w:tr>
    </w:tbl>
    <w:p w:rsidR="00BD400D" w:rsidRPr="00A65D9A" w:rsidRDefault="00BD400D" w:rsidP="00A65D9A">
      <w:pPr>
        <w:spacing w:before="240" w:after="120"/>
        <w:rPr>
          <w:rFonts w:ascii="Arial" w:hAnsi="Arial" w:cs="Arial"/>
          <w:b/>
        </w:rPr>
      </w:pPr>
    </w:p>
    <w:p w:rsidR="002E7E1A" w:rsidRDefault="002E7E1A" w:rsidP="002E7E1A">
      <w:pPr>
        <w:jc w:val="center"/>
        <w:rPr>
          <w:rFonts w:ascii="Arial" w:hAnsi="Arial" w:cs="Arial"/>
          <w:b/>
          <w:sz w:val="28"/>
          <w:szCs w:val="28"/>
        </w:rPr>
      </w:pPr>
    </w:p>
    <w:p w:rsidR="002E7E1A" w:rsidRDefault="002E7E1A" w:rsidP="002E7E1A">
      <w:pPr>
        <w:jc w:val="center"/>
        <w:rPr>
          <w:rFonts w:ascii="Arial" w:hAnsi="Arial" w:cs="Arial"/>
          <w:b/>
          <w:sz w:val="28"/>
          <w:szCs w:val="28"/>
        </w:rPr>
      </w:pPr>
    </w:p>
    <w:p w:rsidR="002E7E1A" w:rsidRPr="002E7E1A" w:rsidRDefault="002E7E1A" w:rsidP="002E7E1A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 xml:space="preserve">Verlauf und Erfolg des Vorbereitungsdienstes </w:t>
      </w:r>
    </w:p>
    <w:p w:rsidR="002E7E1A" w:rsidRPr="002E7E1A" w:rsidRDefault="002E7E1A" w:rsidP="002E7E1A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 xml:space="preserve">in den Handlungsfeldern </w:t>
      </w:r>
      <w:r w:rsidRPr="002E7E1A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2E7E1A">
        <w:rPr>
          <w:rFonts w:ascii="Arial" w:hAnsi="Arial" w:cs="Arial"/>
          <w:b/>
          <w:sz w:val="28"/>
          <w:szCs w:val="28"/>
        </w:rPr>
        <w:t xml:space="preserve"> gemäß </w:t>
      </w:r>
    </w:p>
    <w:p w:rsidR="002E7E1A" w:rsidRPr="002E7E1A" w:rsidRDefault="002E7E1A" w:rsidP="002E7E1A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2E7E1A" w:rsidRPr="002E7E1A" w:rsidRDefault="002E7E1A" w:rsidP="002E7E1A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Unterricht für heterogene Lerngruppen gestalten und</w:t>
      </w:r>
    </w:p>
    <w:p w:rsidR="002E7E1A" w:rsidRPr="002E7E1A" w:rsidRDefault="002E7E1A" w:rsidP="002E7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Lernprozesse nachhaltig anlegen</w:t>
      </w: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lastRenderedPageBreak/>
        <w:t>Den Erziehungs</w:t>
      </w:r>
      <w:r w:rsidR="00B83F25">
        <w:rPr>
          <w:rFonts w:ascii="Arial" w:hAnsi="Arial" w:cs="Arial"/>
          <w:b/>
          <w:bCs/>
        </w:rPr>
        <w:t>- und Bildungs</w:t>
      </w:r>
      <w:r w:rsidRPr="002E7E1A">
        <w:rPr>
          <w:rFonts w:ascii="Arial" w:hAnsi="Arial" w:cs="Arial"/>
          <w:b/>
          <w:bCs/>
        </w:rPr>
        <w:t>auftrag in Schule und Unterricht wahrnehmen</w:t>
      </w: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Lernen und Leisten herausfordern, dokumentieren, rückmelden und beurteilen</w:t>
      </w: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Sch</w:t>
      </w:r>
      <w:r w:rsidR="00B83F25">
        <w:rPr>
          <w:rFonts w:ascii="Arial" w:hAnsi="Arial" w:cs="Arial"/>
          <w:b/>
          <w:bCs/>
        </w:rPr>
        <w:t>ülerinnen und Schüler und Erziehungsberechtigte</w:t>
      </w:r>
      <w:r w:rsidRPr="002E7E1A">
        <w:rPr>
          <w:rFonts w:ascii="Arial" w:hAnsi="Arial" w:cs="Arial"/>
          <w:b/>
          <w:bCs/>
        </w:rPr>
        <w:t xml:space="preserve"> beraten</w:t>
      </w: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2E7E1A" w:rsidRPr="002E7E1A" w:rsidRDefault="002E7E1A" w:rsidP="002E7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entwicklungsorientiert zusammenarbeiten</w:t>
      </w: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E7E1A" w:rsidRPr="002E7E1A" w:rsidRDefault="002E7E1A" w:rsidP="002E7E1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92AC8" w:rsidRDefault="00C92AC8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92135" w:rsidRDefault="0096411A" w:rsidP="00BC2049">
      <w:pPr>
        <w:spacing w:after="120"/>
      </w:pPr>
    </w:p>
    <w:sectPr w:rsidR="00992135" w:rsidSect="002F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1A" w:rsidRDefault="0096411A" w:rsidP="002F3FA9">
      <w:r>
        <w:separator/>
      </w:r>
    </w:p>
  </w:endnote>
  <w:endnote w:type="continuationSeparator" w:id="0">
    <w:p w:rsidR="0096411A" w:rsidRDefault="0096411A" w:rsidP="002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 w:rsidP="002F3FA9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D695C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FD695C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der </w:t>
    </w:r>
    <w:r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>Frau Mareike Mustermann</w:t>
    </w:r>
  </w:p>
  <w:p w:rsidR="002F3FA9" w:rsidRDefault="002F3FA9">
    <w:pPr>
      <w:pStyle w:val="Fuzeile"/>
    </w:pPr>
  </w:p>
  <w:p w:rsidR="002F3FA9" w:rsidRDefault="002F3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1A" w:rsidRDefault="0096411A" w:rsidP="002F3FA9">
      <w:r>
        <w:separator/>
      </w:r>
    </w:p>
  </w:footnote>
  <w:footnote w:type="continuationSeparator" w:id="0">
    <w:p w:rsidR="0096411A" w:rsidRDefault="0096411A" w:rsidP="002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32740AB4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8"/>
    <w:rsid w:val="00014D26"/>
    <w:rsid w:val="00065D1A"/>
    <w:rsid w:val="00073B24"/>
    <w:rsid w:val="000B36BE"/>
    <w:rsid w:val="000D31C3"/>
    <w:rsid w:val="001008D5"/>
    <w:rsid w:val="00176F23"/>
    <w:rsid w:val="00177420"/>
    <w:rsid w:val="001C77DC"/>
    <w:rsid w:val="00207312"/>
    <w:rsid w:val="0022263D"/>
    <w:rsid w:val="002312E9"/>
    <w:rsid w:val="00256489"/>
    <w:rsid w:val="00263B30"/>
    <w:rsid w:val="00265FCE"/>
    <w:rsid w:val="002871F0"/>
    <w:rsid w:val="00294777"/>
    <w:rsid w:val="002B00F5"/>
    <w:rsid w:val="002D6C46"/>
    <w:rsid w:val="002E7E1A"/>
    <w:rsid w:val="002F3FA9"/>
    <w:rsid w:val="0031135B"/>
    <w:rsid w:val="003527F5"/>
    <w:rsid w:val="00355C2B"/>
    <w:rsid w:val="00392907"/>
    <w:rsid w:val="003E5D63"/>
    <w:rsid w:val="00436C7B"/>
    <w:rsid w:val="00442594"/>
    <w:rsid w:val="00466D1D"/>
    <w:rsid w:val="004A056E"/>
    <w:rsid w:val="004A58CC"/>
    <w:rsid w:val="004B3FB1"/>
    <w:rsid w:val="004D21C9"/>
    <w:rsid w:val="004F5692"/>
    <w:rsid w:val="00530FAC"/>
    <w:rsid w:val="0054064C"/>
    <w:rsid w:val="00557012"/>
    <w:rsid w:val="005B7A03"/>
    <w:rsid w:val="00613E5A"/>
    <w:rsid w:val="006475BF"/>
    <w:rsid w:val="0067005D"/>
    <w:rsid w:val="006D3818"/>
    <w:rsid w:val="006D5304"/>
    <w:rsid w:val="00723BF9"/>
    <w:rsid w:val="007E3F98"/>
    <w:rsid w:val="00802AA3"/>
    <w:rsid w:val="0081766C"/>
    <w:rsid w:val="00866FEB"/>
    <w:rsid w:val="008B11B9"/>
    <w:rsid w:val="008F0A24"/>
    <w:rsid w:val="00922267"/>
    <w:rsid w:val="0096411A"/>
    <w:rsid w:val="009F3E13"/>
    <w:rsid w:val="009F5BEE"/>
    <w:rsid w:val="00A01E2A"/>
    <w:rsid w:val="00A45109"/>
    <w:rsid w:val="00A50644"/>
    <w:rsid w:val="00A65D9A"/>
    <w:rsid w:val="00AB3802"/>
    <w:rsid w:val="00AD024A"/>
    <w:rsid w:val="00AD1769"/>
    <w:rsid w:val="00AE2264"/>
    <w:rsid w:val="00B27AB6"/>
    <w:rsid w:val="00B406C3"/>
    <w:rsid w:val="00B64211"/>
    <w:rsid w:val="00B81B8D"/>
    <w:rsid w:val="00B83F25"/>
    <w:rsid w:val="00BA5B8A"/>
    <w:rsid w:val="00BC2049"/>
    <w:rsid w:val="00BD400D"/>
    <w:rsid w:val="00BF563D"/>
    <w:rsid w:val="00C650F8"/>
    <w:rsid w:val="00C74BEC"/>
    <w:rsid w:val="00C92AC8"/>
    <w:rsid w:val="00CA2063"/>
    <w:rsid w:val="00CA70F1"/>
    <w:rsid w:val="00CE218F"/>
    <w:rsid w:val="00CE314B"/>
    <w:rsid w:val="00D03494"/>
    <w:rsid w:val="00D127AE"/>
    <w:rsid w:val="00D53F5B"/>
    <w:rsid w:val="00DF286C"/>
    <w:rsid w:val="00DF3775"/>
    <w:rsid w:val="00E23122"/>
    <w:rsid w:val="00E23EE0"/>
    <w:rsid w:val="00E408B7"/>
    <w:rsid w:val="00E41885"/>
    <w:rsid w:val="00E63DBC"/>
    <w:rsid w:val="00E90A3E"/>
    <w:rsid w:val="00EB415C"/>
    <w:rsid w:val="00EE2768"/>
    <w:rsid w:val="00F53122"/>
    <w:rsid w:val="00F640CF"/>
    <w:rsid w:val="00F64469"/>
    <w:rsid w:val="00F72D70"/>
    <w:rsid w:val="00FA4DF3"/>
    <w:rsid w:val="00FC28A3"/>
    <w:rsid w:val="00FD5BAB"/>
    <w:rsid w:val="00FD695C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381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D381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2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F3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1986</Characters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2022-12-09T15:26:00Z</dcterms:created>
  <dcterms:modified xsi:type="dcterms:W3CDTF">2022-12-09T15:26:00Z</dcterms:modified>
</cp:coreProperties>
</file>